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28" w:rsidRDefault="00376A28" w:rsidP="001E2FCD">
      <w:pPr>
        <w:pStyle w:val="a4"/>
        <w:jc w:val="center"/>
      </w:pPr>
      <w:r>
        <w:t>Сведения о качестве питьевой воды</w:t>
      </w:r>
    </w:p>
    <w:p w:rsidR="00376A28" w:rsidRDefault="00376A28" w:rsidP="001E2FCD">
      <w:pPr>
        <w:pStyle w:val="a4"/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376A28" w:rsidRDefault="00376A28" w:rsidP="001E2FCD">
      <w:pPr>
        <w:pStyle w:val="a4"/>
        <w:jc w:val="center"/>
      </w:pPr>
      <w:r>
        <w:t>и эпидемио</w:t>
      </w:r>
      <w:r w:rsidR="006A7151">
        <w:t>логии в Смоленской области  за</w:t>
      </w:r>
      <w:r w:rsidR="00A0398C">
        <w:t xml:space="preserve"> </w:t>
      </w:r>
      <w:r w:rsidR="00EB5C48">
        <w:t>2 полугодие</w:t>
      </w:r>
      <w:r w:rsidR="005205E7">
        <w:t xml:space="preserve"> 202</w:t>
      </w:r>
      <w:r w:rsidR="00EB5C48">
        <w:t>4</w:t>
      </w:r>
      <w:r>
        <w:t>г.</w:t>
      </w:r>
    </w:p>
    <w:p w:rsidR="00376A28" w:rsidRDefault="00376A28" w:rsidP="001E2FCD">
      <w:pPr>
        <w:pStyle w:val="a4"/>
        <w:jc w:val="center"/>
      </w:pPr>
      <w:r>
        <w:t>на территории муниципального образования</w:t>
      </w:r>
    </w:p>
    <w:p w:rsidR="00376A28" w:rsidRDefault="00376A28" w:rsidP="001E2FCD">
      <w:pPr>
        <w:pStyle w:val="a4"/>
        <w:jc w:val="center"/>
      </w:pPr>
      <w:r>
        <w:t>Новодугинский  район Смоленской  области</w:t>
      </w:r>
    </w:p>
    <w:tbl>
      <w:tblPr>
        <w:tblStyle w:val="a3"/>
        <w:tblW w:w="14425" w:type="dxa"/>
        <w:tblLayout w:type="fixed"/>
        <w:tblLook w:val="04A0"/>
      </w:tblPr>
      <w:tblGrid>
        <w:gridCol w:w="1870"/>
        <w:gridCol w:w="1118"/>
        <w:gridCol w:w="1159"/>
        <w:gridCol w:w="1279"/>
        <w:gridCol w:w="1279"/>
        <w:gridCol w:w="1279"/>
        <w:gridCol w:w="1279"/>
        <w:gridCol w:w="82"/>
        <w:gridCol w:w="10"/>
        <w:gridCol w:w="1162"/>
        <w:gridCol w:w="1245"/>
        <w:gridCol w:w="1387"/>
        <w:gridCol w:w="9"/>
        <w:gridCol w:w="1267"/>
      </w:tblGrid>
      <w:tr w:rsidR="00BB050A" w:rsidTr="001E2FCD">
        <w:trPr>
          <w:gridAfter w:val="8"/>
          <w:wAfter w:w="6441" w:type="dxa"/>
          <w:trHeight w:val="244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  <w:p w:rsidR="00BB050A" w:rsidRDefault="00BB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 </w:t>
            </w:r>
          </w:p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 Пин </w:t>
            </w:r>
          </w:p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1074-01</w:t>
            </w:r>
          </w:p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п.3.4.3.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</w:p>
        </w:tc>
      </w:tr>
      <w:tr w:rsidR="00BB050A" w:rsidTr="001E2FCD">
        <w:trPr>
          <w:trHeight w:val="645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A" w:rsidRDefault="00BB050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A" w:rsidRDefault="00BB050A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0A" w:rsidRDefault="00BB050A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Арт. </w:t>
            </w:r>
            <w:proofErr w:type="spellStart"/>
            <w:r>
              <w:rPr>
                <w:sz w:val="20"/>
                <w:szCs w:val="20"/>
              </w:rPr>
              <w:t>скваж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 Сенная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Арскваж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улмелиорат</w:t>
            </w:r>
            <w:proofErr w:type="spellEnd"/>
            <w:r>
              <w:rPr>
                <w:sz w:val="20"/>
                <w:szCs w:val="20"/>
              </w:rPr>
              <w:t>. 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Арскваж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10Марта ,26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</w:t>
            </w:r>
            <w:proofErr w:type="spellEnd"/>
            <w:r>
              <w:rPr>
                <w:sz w:val="20"/>
                <w:szCs w:val="20"/>
              </w:rPr>
              <w:t>. Ул.Зеленая ,1А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д.Селище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Артскавжинад.Перчиха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д.Княжино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Артсквжинад.Рябинки</w:t>
            </w:r>
            <w:proofErr w:type="spellEnd"/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Запах20 град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901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87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87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A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901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EB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AD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EB5C48" w:rsidP="00EB5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Pr="00EB5C4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901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018D3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9018D3" w:rsidP="00901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9018D3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EB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  <w:r w:rsidRPr="00EB5C4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</w:t>
            </w:r>
            <w:r w:rsidR="00D325BB"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Менее </w:t>
            </w:r>
            <w:r w:rsidR="00D325BB">
              <w:rPr>
                <w:sz w:val="20"/>
                <w:szCs w:val="20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AD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Pr="00AD682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AD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="00BB050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0,8</w:t>
            </w:r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D5672B" w:rsidRDefault="00FF2C14" w:rsidP="006A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9018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</w:t>
            </w:r>
            <w:r w:rsidR="00FF2C14" w:rsidRPr="00FF2C14">
              <w:rPr>
                <w:b/>
                <w:sz w:val="20"/>
                <w:szCs w:val="20"/>
                <w:u w:val="single"/>
              </w:rPr>
              <w:t>+</w:t>
            </w:r>
            <w:r w:rsidR="00FF2C14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9018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</w:t>
            </w:r>
            <w:r w:rsidR="0087570A" w:rsidRPr="0087570A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2</w:t>
            </w:r>
            <w:r w:rsidR="0087570A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EB5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34,8</w:t>
            </w:r>
            <w:r w:rsidR="00624D6C" w:rsidRPr="00624D6C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FF2C14" w:rsidRDefault="00FF2C14">
            <w:pPr>
              <w:jc w:val="center"/>
              <w:rPr>
                <w:bCs/>
                <w:sz w:val="20"/>
                <w:szCs w:val="20"/>
              </w:rPr>
            </w:pPr>
            <w:r w:rsidRPr="00FF2C14">
              <w:rPr>
                <w:bCs/>
                <w:sz w:val="20"/>
                <w:szCs w:val="20"/>
              </w:rPr>
              <w:t>Менее 0,5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FF2C14" w:rsidRDefault="00FF2C14">
            <w:pPr>
              <w:jc w:val="center"/>
              <w:rPr>
                <w:bCs/>
                <w:sz w:val="20"/>
                <w:szCs w:val="20"/>
              </w:rPr>
            </w:pPr>
            <w:r w:rsidRPr="00FF2C14">
              <w:rPr>
                <w:bCs/>
                <w:sz w:val="20"/>
                <w:szCs w:val="20"/>
              </w:rPr>
              <w:t>Менее 0,5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0B33BD" w:rsidRDefault="007C74F8" w:rsidP="007C74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</w:t>
            </w:r>
            <w:r w:rsidR="00AD6820">
              <w:rPr>
                <w:b/>
                <w:sz w:val="20"/>
                <w:szCs w:val="20"/>
              </w:rPr>
              <w:t>8</w:t>
            </w:r>
            <w:r w:rsidRPr="007C74F8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1,</w:t>
            </w:r>
            <w:r w:rsidR="00AD68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0B33BD" w:rsidRDefault="00AD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  <w:r w:rsidR="0087570A" w:rsidRPr="0087570A">
              <w:rPr>
                <w:b/>
                <w:sz w:val="20"/>
                <w:szCs w:val="20"/>
                <w:u w:val="single"/>
              </w:rPr>
              <w:t>+</w:t>
            </w:r>
            <w:r w:rsidR="0087570A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EB5C48">
              <w:rPr>
                <w:sz w:val="20"/>
                <w:szCs w:val="20"/>
              </w:rPr>
              <w:t>25</w:t>
            </w:r>
            <w:r w:rsidRPr="00FF2C1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9018D3">
              <w:rPr>
                <w:sz w:val="20"/>
                <w:szCs w:val="20"/>
              </w:rPr>
              <w:t>79</w:t>
            </w:r>
            <w:r w:rsidRPr="00FF2C1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87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</w:t>
            </w:r>
            <w:r w:rsidRPr="0087570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624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EB5C48">
              <w:rPr>
                <w:sz w:val="20"/>
                <w:szCs w:val="20"/>
              </w:rPr>
              <w:t>34</w:t>
            </w:r>
            <w:r w:rsidRPr="00624D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D325B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+0,20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D325BB">
              <w:rPr>
                <w:sz w:val="20"/>
                <w:szCs w:val="20"/>
              </w:rPr>
              <w:t>21</w:t>
            </w:r>
            <w:r w:rsidRPr="007C74F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D6820">
              <w:rPr>
                <w:sz w:val="20"/>
                <w:szCs w:val="20"/>
              </w:rPr>
              <w:t>41</w:t>
            </w:r>
            <w:r w:rsidRPr="007C74F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D6820">
              <w:rPr>
                <w:sz w:val="20"/>
                <w:szCs w:val="20"/>
              </w:rPr>
              <w:t>5</w:t>
            </w:r>
            <w:r w:rsidRPr="00BB050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</w:tr>
      <w:tr w:rsidR="00BB050A" w:rsidTr="001E2FCD">
        <w:trPr>
          <w:trHeight w:val="53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BB050A" w:rsidRDefault="00BB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EB5C48">
              <w:rPr>
                <w:sz w:val="20"/>
                <w:szCs w:val="20"/>
              </w:rPr>
              <w:t>7</w:t>
            </w:r>
            <w:r w:rsidRPr="00FF2C1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</w:t>
            </w:r>
            <w:r w:rsidR="00EB5C48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901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  <w:r w:rsidR="00FF2C14" w:rsidRPr="00FF2C14">
              <w:rPr>
                <w:sz w:val="20"/>
                <w:szCs w:val="20"/>
                <w:u w:val="single"/>
              </w:rPr>
              <w:t>+</w:t>
            </w:r>
            <w:r w:rsidR="00FF2C14">
              <w:rPr>
                <w:sz w:val="20"/>
                <w:szCs w:val="20"/>
              </w:rPr>
              <w:t>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87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018D3">
              <w:rPr>
                <w:sz w:val="20"/>
                <w:szCs w:val="20"/>
              </w:rPr>
              <w:t>6</w:t>
            </w:r>
            <w:r w:rsidRPr="0087570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</w:t>
            </w:r>
            <w:r w:rsidR="009018D3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AF650D" w:rsidRDefault="00AF650D">
            <w:pPr>
              <w:jc w:val="center"/>
              <w:rPr>
                <w:sz w:val="24"/>
                <w:szCs w:val="24"/>
                <w:vertAlign w:val="subscript"/>
              </w:rPr>
            </w:pPr>
            <w:r w:rsidRPr="00AF650D">
              <w:rPr>
                <w:sz w:val="24"/>
                <w:szCs w:val="24"/>
                <w:vertAlign w:val="subscript"/>
              </w:rPr>
              <w:t>3,</w:t>
            </w:r>
            <w:r w:rsidR="00EB5C48">
              <w:rPr>
                <w:sz w:val="24"/>
                <w:szCs w:val="24"/>
                <w:vertAlign w:val="subscript"/>
              </w:rPr>
              <w:t>9</w:t>
            </w:r>
            <w:r w:rsidRPr="00AF650D">
              <w:rPr>
                <w:sz w:val="24"/>
                <w:szCs w:val="24"/>
                <w:u w:val="single"/>
                <w:vertAlign w:val="subscript"/>
              </w:rPr>
              <w:t>+</w:t>
            </w:r>
            <w:r w:rsidRPr="00AF650D">
              <w:rPr>
                <w:sz w:val="24"/>
                <w:szCs w:val="24"/>
                <w:vertAlign w:val="subscript"/>
              </w:rPr>
              <w:t>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D325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+0,</w:t>
            </w:r>
            <w:r w:rsidR="00D325BB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D3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  <w:r w:rsidR="007C74F8" w:rsidRPr="007C74F8">
              <w:rPr>
                <w:sz w:val="20"/>
                <w:szCs w:val="20"/>
                <w:u w:val="single"/>
              </w:rPr>
              <w:t>+</w:t>
            </w:r>
            <w:r w:rsidR="007C74F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AD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  <w:r w:rsidR="007C74F8" w:rsidRPr="007C74F8">
              <w:rPr>
                <w:sz w:val="20"/>
                <w:szCs w:val="20"/>
                <w:u w:val="single"/>
              </w:rPr>
              <w:t>+</w:t>
            </w:r>
            <w:r w:rsidR="007C74F8">
              <w:rPr>
                <w:sz w:val="20"/>
                <w:szCs w:val="20"/>
              </w:rPr>
              <w:t>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AD6820">
              <w:rPr>
                <w:sz w:val="20"/>
                <w:szCs w:val="20"/>
              </w:rPr>
              <w:t>7</w:t>
            </w:r>
            <w:r w:rsidRPr="00BB050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</w:t>
            </w:r>
            <w:r w:rsidR="00AD6820">
              <w:rPr>
                <w:sz w:val="20"/>
                <w:szCs w:val="20"/>
              </w:rPr>
              <w:t>6</w:t>
            </w:r>
          </w:p>
        </w:tc>
      </w:tr>
      <w:tr w:rsidR="00BB050A" w:rsidTr="001E2FCD">
        <w:trPr>
          <w:trHeight w:val="66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D5672B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B5C48">
              <w:rPr>
                <w:sz w:val="20"/>
                <w:szCs w:val="20"/>
              </w:rPr>
              <w:t>28</w:t>
            </w:r>
            <w:r w:rsidRPr="00FF2C1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</w:t>
            </w:r>
            <w:r w:rsidR="00EB5C48"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9018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  <w:r w:rsidR="00FF2C14" w:rsidRPr="00FF2C14">
              <w:rPr>
                <w:b/>
                <w:sz w:val="20"/>
                <w:szCs w:val="20"/>
                <w:u w:val="single"/>
              </w:rPr>
              <w:t>+</w:t>
            </w:r>
            <w:r w:rsidR="00FF2C14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9018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  <w:r w:rsidR="0087570A" w:rsidRPr="0087570A">
              <w:rPr>
                <w:b/>
                <w:sz w:val="20"/>
                <w:szCs w:val="20"/>
                <w:u w:val="single"/>
              </w:rPr>
              <w:t>+</w:t>
            </w:r>
            <w:r w:rsidR="0087570A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EB5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  <w:r w:rsidR="00AF650D" w:rsidRPr="00AF650D">
              <w:rPr>
                <w:b/>
                <w:sz w:val="20"/>
                <w:szCs w:val="20"/>
                <w:u w:val="single"/>
              </w:rPr>
              <w:t>+</w:t>
            </w:r>
            <w:r w:rsidR="00AF650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FF2C14" w:rsidRDefault="00D325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Менее 0,1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D325BB" w:rsidRDefault="00D325BB">
            <w:pPr>
              <w:jc w:val="center"/>
              <w:rPr>
                <w:b/>
                <w:sz w:val="20"/>
                <w:szCs w:val="20"/>
              </w:rPr>
            </w:pPr>
            <w:r w:rsidRPr="00D325BB">
              <w:rPr>
                <w:b/>
                <w:sz w:val="20"/>
                <w:szCs w:val="20"/>
              </w:rPr>
              <w:t>1,3</w:t>
            </w:r>
            <w:r w:rsidR="007C74F8" w:rsidRPr="00D325BB">
              <w:rPr>
                <w:b/>
                <w:sz w:val="20"/>
                <w:szCs w:val="20"/>
              </w:rPr>
              <w:t>+0,</w:t>
            </w:r>
            <w:r w:rsidRPr="00D325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AD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  <w:r w:rsidR="00B9751E" w:rsidRPr="00B9751E">
              <w:rPr>
                <w:b/>
                <w:sz w:val="20"/>
                <w:szCs w:val="20"/>
                <w:u w:val="single"/>
              </w:rPr>
              <w:t>+</w:t>
            </w:r>
            <w:r w:rsidR="00B9751E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AD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1,17</w:t>
            </w:r>
            <w:r w:rsidR="00BB050A" w:rsidRPr="00BB050A">
              <w:rPr>
                <w:b/>
                <w:sz w:val="20"/>
                <w:szCs w:val="20"/>
                <w:u w:val="single"/>
              </w:rPr>
              <w:t>+</w:t>
            </w:r>
            <w:r w:rsidR="00BB050A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29</w:t>
            </w:r>
          </w:p>
        </w:tc>
      </w:tr>
      <w:tr w:rsidR="00BB050A" w:rsidTr="001E2FCD">
        <w:trPr>
          <w:trHeight w:val="66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D5672B" w:rsidRDefault="00EB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  <w:r w:rsidR="00FF2C14" w:rsidRPr="00FF2C14">
              <w:rPr>
                <w:sz w:val="20"/>
                <w:szCs w:val="20"/>
                <w:u w:val="single"/>
              </w:rPr>
              <w:t>+</w:t>
            </w:r>
            <w:r w:rsidR="00FF2C14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5205E7" w:rsidRDefault="00901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  <w:r w:rsidR="00FF2C14" w:rsidRPr="00FF2C1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FE51BB" w:rsidRDefault="00901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="0087570A" w:rsidRPr="0087570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5205E7" w:rsidRDefault="00901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  <w:r w:rsidR="00AF650D" w:rsidRPr="00AF650D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5B790A" w:rsidRDefault="00D3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  <w:r w:rsidR="00FF2C14" w:rsidRPr="00FF2C14">
              <w:rPr>
                <w:sz w:val="20"/>
                <w:szCs w:val="20"/>
                <w:u w:val="single"/>
              </w:rPr>
              <w:t>+</w:t>
            </w:r>
            <w:r w:rsidR="00FF2C14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5B790A" w:rsidRDefault="00D3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  <w:r w:rsidR="007C74F8" w:rsidRPr="007C74F8">
              <w:rPr>
                <w:sz w:val="20"/>
                <w:szCs w:val="20"/>
                <w:u w:val="single"/>
              </w:rPr>
              <w:t>+</w:t>
            </w:r>
            <w:r w:rsidR="007C74F8">
              <w:rPr>
                <w:sz w:val="20"/>
                <w:szCs w:val="20"/>
              </w:rPr>
              <w:t>0,9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5B790A" w:rsidRDefault="00AD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  <w:r w:rsidR="00B9751E" w:rsidRPr="00B9751E">
              <w:rPr>
                <w:sz w:val="20"/>
                <w:szCs w:val="20"/>
                <w:u w:val="single"/>
              </w:rPr>
              <w:t>+</w:t>
            </w:r>
            <w:r w:rsidR="00B9751E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5B790A" w:rsidRDefault="00AD6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  <w:r w:rsidR="00BB050A" w:rsidRPr="00BB050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EB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B050A">
              <w:rPr>
                <w:sz w:val="20"/>
                <w:szCs w:val="20"/>
              </w:rPr>
              <w:t>ммиак и аммоний ион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EB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018D3">
              <w:rPr>
                <w:sz w:val="20"/>
                <w:szCs w:val="20"/>
              </w:rPr>
              <w:t>17</w:t>
            </w:r>
            <w:r w:rsidRPr="00FF2C1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</w:t>
            </w:r>
            <w:r w:rsidR="009018D3">
              <w:rPr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87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018D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</w:t>
            </w:r>
            <w:r w:rsidR="009018D3">
              <w:rPr>
                <w:sz w:val="20"/>
                <w:szCs w:val="20"/>
              </w:rPr>
              <w:t>07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AF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018D3">
              <w:rPr>
                <w:sz w:val="20"/>
                <w:szCs w:val="20"/>
              </w:rPr>
              <w:t>14</w:t>
            </w:r>
            <w:r w:rsidRPr="00AF650D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</w:t>
            </w:r>
            <w:r w:rsidR="009018D3">
              <w:rPr>
                <w:sz w:val="20"/>
                <w:szCs w:val="20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325BB">
              <w:rPr>
                <w:sz w:val="20"/>
                <w:szCs w:val="20"/>
              </w:rPr>
              <w:t>34</w:t>
            </w:r>
            <w:r w:rsidRPr="00FF2C1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</w:t>
            </w:r>
            <w:r w:rsidR="00D325BB"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325BB">
              <w:rPr>
                <w:sz w:val="20"/>
                <w:szCs w:val="20"/>
              </w:rPr>
              <w:t>46</w:t>
            </w:r>
            <w:r w:rsidRPr="007C74F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</w:t>
            </w:r>
            <w:r w:rsidR="00D325BB"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9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6820">
              <w:rPr>
                <w:sz w:val="20"/>
                <w:szCs w:val="20"/>
              </w:rPr>
              <w:t>53</w:t>
            </w:r>
            <w:r w:rsidRPr="00B9751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</w:t>
            </w:r>
            <w:r w:rsidR="00AD6820">
              <w:rPr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AD6820">
              <w:rPr>
                <w:sz w:val="20"/>
                <w:szCs w:val="20"/>
              </w:rPr>
              <w:t>8</w:t>
            </w:r>
            <w:r w:rsidRPr="00BB050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</w:t>
            </w:r>
            <w:r w:rsidR="00AD6820">
              <w:rPr>
                <w:sz w:val="20"/>
                <w:szCs w:val="20"/>
              </w:rPr>
              <w:t>8</w:t>
            </w:r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EB5C48">
              <w:rPr>
                <w:sz w:val="20"/>
                <w:szCs w:val="20"/>
              </w:rPr>
              <w:t>12</w:t>
            </w:r>
            <w:r w:rsidRPr="00FF2C1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</w:t>
            </w:r>
            <w:r w:rsidR="00EB5C48"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FF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018D3">
              <w:rPr>
                <w:sz w:val="20"/>
                <w:szCs w:val="20"/>
              </w:rPr>
              <w:t>6</w:t>
            </w:r>
            <w:r w:rsidRPr="00FF2C14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</w:t>
            </w:r>
            <w:r w:rsidR="009018D3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87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018D3">
              <w:rPr>
                <w:sz w:val="20"/>
                <w:szCs w:val="20"/>
              </w:rPr>
              <w:t>53</w:t>
            </w:r>
            <w:r w:rsidRPr="0087570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</w:t>
            </w:r>
            <w:r w:rsidR="009018D3">
              <w:rPr>
                <w:sz w:val="20"/>
                <w:szCs w:val="20"/>
              </w:rPr>
              <w:t>27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A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018D3">
              <w:rPr>
                <w:sz w:val="20"/>
                <w:szCs w:val="20"/>
              </w:rPr>
              <w:t>9</w:t>
            </w:r>
            <w:r w:rsidRPr="00AF650D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</w:t>
            </w:r>
            <w:r w:rsidR="009018D3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D3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0,003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D325BB">
              <w:rPr>
                <w:sz w:val="20"/>
                <w:szCs w:val="20"/>
              </w:rPr>
              <w:t>13</w:t>
            </w:r>
            <w:r w:rsidRPr="007C74F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</w:t>
            </w:r>
            <w:r w:rsidR="00D325BB">
              <w:rPr>
                <w:sz w:val="20"/>
                <w:szCs w:val="20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9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6820">
              <w:rPr>
                <w:sz w:val="20"/>
                <w:szCs w:val="20"/>
              </w:rPr>
              <w:t>12</w:t>
            </w:r>
            <w:r w:rsidRPr="00B9751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</w:t>
            </w:r>
            <w:r w:rsidR="00AD6820">
              <w:rPr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B050A" w:rsidP="00BB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6820">
              <w:rPr>
                <w:sz w:val="20"/>
                <w:szCs w:val="20"/>
              </w:rPr>
              <w:t>07</w:t>
            </w:r>
            <w:r w:rsidRPr="0087570A">
              <w:rPr>
                <w:sz w:val="20"/>
                <w:szCs w:val="20"/>
                <w:u w:val="single"/>
              </w:rPr>
              <w:t>+</w:t>
            </w:r>
            <w:r w:rsidR="0087570A" w:rsidRPr="0087570A">
              <w:rPr>
                <w:sz w:val="20"/>
                <w:szCs w:val="20"/>
                <w:u w:val="single"/>
              </w:rPr>
              <w:t>0</w:t>
            </w:r>
            <w:r w:rsidR="0087570A">
              <w:rPr>
                <w:sz w:val="20"/>
                <w:szCs w:val="20"/>
              </w:rPr>
              <w:t>,</w:t>
            </w:r>
            <w:r w:rsidR="00AD6820">
              <w:rPr>
                <w:sz w:val="20"/>
                <w:szCs w:val="20"/>
              </w:rPr>
              <w:t>03</w:t>
            </w:r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КОЭ/мл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EB5C48" w:rsidP="00EB5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2,0*10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Pr="009018D3" w:rsidRDefault="00BB050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менее 1,0*10</w:t>
            </w:r>
            <w:r w:rsidR="009018D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Pr="009018D3" w:rsidRDefault="00BB050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менее 1,0</w:t>
            </w:r>
            <w:r w:rsidR="0087570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10</w:t>
            </w:r>
            <w:r w:rsidR="009018D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Pr="00D325BB" w:rsidRDefault="009018D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</w:t>
            </w:r>
            <w:r w:rsidR="00AF650D">
              <w:rPr>
                <w:sz w:val="20"/>
                <w:szCs w:val="20"/>
              </w:rPr>
              <w:t>,0*10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="00FF2C14">
              <w:rPr>
                <w:sz w:val="20"/>
                <w:szCs w:val="20"/>
              </w:rPr>
              <w:t xml:space="preserve">                    2,0*10</w:t>
            </w:r>
            <w:r w:rsidR="00D325BB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D325BB" w:rsidRDefault="007C74F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Менее 1,0*10</w:t>
            </w:r>
            <w:r w:rsidR="00D325BB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Pr="00AD6820" w:rsidRDefault="00B9751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3,0*10</w:t>
            </w:r>
            <w:r w:rsidR="00AD6820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Pr="00AD6820" w:rsidRDefault="00AD682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</w:t>
            </w:r>
            <w:r w:rsidR="0087570A">
              <w:rPr>
                <w:sz w:val="20"/>
                <w:szCs w:val="20"/>
              </w:rPr>
              <w:t>,0*10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колиформные бактерии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Необнаружено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9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  <w:tr w:rsidR="00BB050A" w:rsidTr="001E2FC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7C7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0A" w:rsidRDefault="00B9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0A" w:rsidRDefault="00BB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</w:tbl>
    <w:p w:rsidR="00376A28" w:rsidRDefault="00376A28" w:rsidP="00376A28"/>
    <w:sectPr w:rsidR="00376A28" w:rsidSect="00376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28"/>
    <w:rsid w:val="00031F82"/>
    <w:rsid w:val="000A00F1"/>
    <w:rsid w:val="000B33BD"/>
    <w:rsid w:val="001E2FCD"/>
    <w:rsid w:val="00266F37"/>
    <w:rsid w:val="002A133C"/>
    <w:rsid w:val="002A6746"/>
    <w:rsid w:val="002C1EC1"/>
    <w:rsid w:val="00376A28"/>
    <w:rsid w:val="003C6683"/>
    <w:rsid w:val="005205E7"/>
    <w:rsid w:val="005B790A"/>
    <w:rsid w:val="00624D6C"/>
    <w:rsid w:val="006A7151"/>
    <w:rsid w:val="006F3ED4"/>
    <w:rsid w:val="007A6CBB"/>
    <w:rsid w:val="007B67E9"/>
    <w:rsid w:val="007C74F8"/>
    <w:rsid w:val="0087570A"/>
    <w:rsid w:val="008D0FFF"/>
    <w:rsid w:val="009018D3"/>
    <w:rsid w:val="009817F8"/>
    <w:rsid w:val="009B48EE"/>
    <w:rsid w:val="00A0398C"/>
    <w:rsid w:val="00AD6820"/>
    <w:rsid w:val="00AF650D"/>
    <w:rsid w:val="00B07F9C"/>
    <w:rsid w:val="00B412F0"/>
    <w:rsid w:val="00B76EC6"/>
    <w:rsid w:val="00B9751E"/>
    <w:rsid w:val="00BB050A"/>
    <w:rsid w:val="00C06100"/>
    <w:rsid w:val="00C27D17"/>
    <w:rsid w:val="00CE27B9"/>
    <w:rsid w:val="00D325BB"/>
    <w:rsid w:val="00D5672B"/>
    <w:rsid w:val="00E72473"/>
    <w:rsid w:val="00EB5C48"/>
    <w:rsid w:val="00FE51BB"/>
    <w:rsid w:val="00FF2AAA"/>
    <w:rsid w:val="00FF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F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C0C1D-8979-4EB1-AA7D-86D4CFAC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User</cp:lastModifiedBy>
  <cp:revision>3</cp:revision>
  <dcterms:created xsi:type="dcterms:W3CDTF">2024-12-23T09:46:00Z</dcterms:created>
  <dcterms:modified xsi:type="dcterms:W3CDTF">2024-12-23T09:46:00Z</dcterms:modified>
</cp:coreProperties>
</file>