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62133F">
        <w:rPr>
          <w:sz w:val="28"/>
        </w:rPr>
        <w:t>29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62133F">
        <w:rPr>
          <w:sz w:val="28"/>
        </w:rPr>
        <w:t xml:space="preserve">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62133F">
        <w:rPr>
          <w:sz w:val="28"/>
        </w:rPr>
        <w:t>9</w:t>
      </w:r>
      <w:r w:rsidR="00495C3E">
        <w:rPr>
          <w:sz w:val="28"/>
        </w:rPr>
        <w:t>/</w:t>
      </w:r>
      <w:r w:rsidR="0062133F">
        <w:rPr>
          <w:sz w:val="28"/>
        </w:rPr>
        <w:t>5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AF053D">
        <w:rPr>
          <w:sz w:val="28"/>
          <w:szCs w:val="28"/>
        </w:rPr>
        <w:t>Тесовского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62133F">
        <w:rPr>
          <w:sz w:val="28"/>
          <w:szCs w:val="28"/>
        </w:rPr>
        <w:t>Ефимовой Надежды Ивановны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>Тесовского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62133F">
        <w:rPr>
          <w:sz w:val="28"/>
          <w:szCs w:val="28"/>
        </w:rPr>
        <w:t>Ефимовой Надеждой Ивановной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 xml:space="preserve">й </w:t>
      </w:r>
      <w:r w:rsidRPr="00495C3E">
        <w:rPr>
          <w:sz w:val="28"/>
          <w:szCs w:val="28"/>
        </w:rPr>
        <w:t>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62133F">
        <w:rPr>
          <w:sz w:val="28"/>
          <w:szCs w:val="28"/>
        </w:rPr>
        <w:t>Ефимовой Надежды Ивановны</w:t>
      </w:r>
      <w:r w:rsidR="0062133F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</w:t>
      </w:r>
      <w:r w:rsidRPr="00495C3E">
        <w:rPr>
          <w:sz w:val="28"/>
          <w:szCs w:val="28"/>
        </w:rPr>
        <w:lastRenderedPageBreak/>
        <w:t>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62133F">
        <w:rPr>
          <w:sz w:val="28"/>
          <w:szCs w:val="28"/>
        </w:rPr>
        <w:t>Ефимову Надежду Ивановну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B86565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2133F">
        <w:rPr>
          <w:sz w:val="28"/>
          <w:szCs w:val="28"/>
        </w:rPr>
        <w:t>9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62133F">
        <w:rPr>
          <w:sz w:val="28"/>
          <w:szCs w:val="28"/>
        </w:rPr>
        <w:t>19</w:t>
      </w:r>
      <w:r w:rsidR="00CD7C0C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62133F">
        <w:rPr>
          <w:sz w:val="28"/>
          <w:szCs w:val="28"/>
        </w:rPr>
        <w:t>25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62133F">
        <w:rPr>
          <w:sz w:val="28"/>
          <w:szCs w:val="28"/>
        </w:rPr>
        <w:t xml:space="preserve">Ефимову Надежду Ивановну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C356D1">
        <w:pPr>
          <w:pStyle w:val="a3"/>
          <w:jc w:val="center"/>
        </w:pPr>
        <w:fldSimple w:instr=" PAGE   \* MERGEFORMAT ">
          <w:r w:rsidR="0062133F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60009D"/>
    <w:rsid w:val="0062133F"/>
    <w:rsid w:val="00622A11"/>
    <w:rsid w:val="00660D30"/>
    <w:rsid w:val="00687D2B"/>
    <w:rsid w:val="00691CD2"/>
    <w:rsid w:val="006B2352"/>
    <w:rsid w:val="006E19F8"/>
    <w:rsid w:val="0072180D"/>
    <w:rsid w:val="007C083D"/>
    <w:rsid w:val="007C0E83"/>
    <w:rsid w:val="007E2CF3"/>
    <w:rsid w:val="007F6E29"/>
    <w:rsid w:val="00807F1D"/>
    <w:rsid w:val="00826DD2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F053D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15B7B"/>
    <w:rsid w:val="00C2254E"/>
    <w:rsid w:val="00C356D1"/>
    <w:rsid w:val="00C87676"/>
    <w:rsid w:val="00CB6252"/>
    <w:rsid w:val="00CD7C0C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2020-07-30T05:47:00Z</dcterms:created>
  <dcterms:modified xsi:type="dcterms:W3CDTF">2020-07-30T05:47:00Z</dcterms:modified>
</cp:coreProperties>
</file>