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2F5950">
        <w:rPr>
          <w:sz w:val="28"/>
        </w:rPr>
        <w:t>8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687D2B">
        <w:rPr>
          <w:sz w:val="28"/>
          <w:szCs w:val="28"/>
        </w:rPr>
        <w:t>Извековского</w:t>
      </w:r>
      <w:r w:rsidRPr="00495C3E">
        <w:rPr>
          <w:sz w:val="28"/>
          <w:szCs w:val="28"/>
        </w:rPr>
        <w:t xml:space="preserve">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EE1670">
        <w:rPr>
          <w:sz w:val="28"/>
          <w:szCs w:val="28"/>
        </w:rPr>
        <w:t>Смирновой Ольги Алексеевны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EE1670">
        <w:rPr>
          <w:sz w:val="28"/>
          <w:szCs w:val="28"/>
        </w:rPr>
        <w:t>Смирновой Ольгой Алексеевной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>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EE1670">
        <w:rPr>
          <w:sz w:val="28"/>
          <w:szCs w:val="28"/>
        </w:rPr>
        <w:t>Смирновой Ольги Алексеевны</w:t>
      </w:r>
      <w:r w:rsidR="00EE1670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</w:t>
      </w:r>
      <w:r w:rsidRPr="00495C3E">
        <w:rPr>
          <w:sz w:val="28"/>
          <w:szCs w:val="28"/>
        </w:rPr>
        <w:lastRenderedPageBreak/>
        <w:t>закона от 12 июня 2002</w:t>
      </w:r>
      <w:proofErr w:type="gramEnd"/>
      <w:r w:rsidRPr="00495C3E">
        <w:rPr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="00687D2B">
        <w:rPr>
          <w:sz w:val="28"/>
          <w:szCs w:val="28"/>
        </w:rPr>
        <w:t>Извековского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EE1670">
        <w:rPr>
          <w:sz w:val="28"/>
          <w:szCs w:val="28"/>
        </w:rPr>
        <w:t>Смирнову Ольгу Алексеевну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8627CC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442227">
        <w:rPr>
          <w:sz w:val="28"/>
          <w:szCs w:val="28"/>
        </w:rPr>
        <w:t>19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EE1670">
        <w:rPr>
          <w:sz w:val="28"/>
          <w:szCs w:val="28"/>
        </w:rPr>
        <w:t>Смирнову</w:t>
      </w:r>
      <w:r w:rsidR="002F5950">
        <w:rPr>
          <w:sz w:val="28"/>
          <w:szCs w:val="28"/>
        </w:rPr>
        <w:t xml:space="preserve"> Ольгу </w:t>
      </w:r>
      <w:r w:rsidR="00EE1670">
        <w:rPr>
          <w:sz w:val="28"/>
          <w:szCs w:val="28"/>
        </w:rPr>
        <w:t>Алексеевну</w:t>
      </w:r>
      <w:r w:rsidR="002F5950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687D2B">
        <w:rPr>
          <w:sz w:val="28"/>
          <w:szCs w:val="28"/>
        </w:rPr>
        <w:t>Извековского</w:t>
      </w:r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>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655074">
        <w:pPr>
          <w:pStyle w:val="a3"/>
          <w:jc w:val="center"/>
        </w:pPr>
        <w:fldSimple w:instr=" PAGE   \* MERGEFORMAT ">
          <w:r w:rsidR="00EE1670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2F5950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31142"/>
    <w:rsid w:val="00442227"/>
    <w:rsid w:val="00443985"/>
    <w:rsid w:val="00464710"/>
    <w:rsid w:val="004843FF"/>
    <w:rsid w:val="00495C3E"/>
    <w:rsid w:val="004F2DCB"/>
    <w:rsid w:val="005D09CB"/>
    <w:rsid w:val="005D5B94"/>
    <w:rsid w:val="0060009D"/>
    <w:rsid w:val="00622A11"/>
    <w:rsid w:val="00655074"/>
    <w:rsid w:val="00660D30"/>
    <w:rsid w:val="00687D2B"/>
    <w:rsid w:val="00691CD2"/>
    <w:rsid w:val="006E19F8"/>
    <w:rsid w:val="0072180D"/>
    <w:rsid w:val="007C083D"/>
    <w:rsid w:val="007C0E83"/>
    <w:rsid w:val="007E2CF3"/>
    <w:rsid w:val="007F6E29"/>
    <w:rsid w:val="00807F1D"/>
    <w:rsid w:val="008503CE"/>
    <w:rsid w:val="008627CC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61F82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E1670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5</cp:revision>
  <cp:lastPrinted>2018-06-25T12:21:00Z</cp:lastPrinted>
  <dcterms:created xsi:type="dcterms:W3CDTF">2020-07-22T20:50:00Z</dcterms:created>
  <dcterms:modified xsi:type="dcterms:W3CDTF">2020-07-25T10:47:00Z</dcterms:modified>
</cp:coreProperties>
</file>